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9C" w:rsidRPr="003E3C28" w:rsidRDefault="000A709C" w:rsidP="000A709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4"/>
          <w:szCs w:val="28"/>
        </w:rPr>
      </w:pP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>نرم افزار موردنياز جهت ورود به</w:t>
      </w:r>
      <w:r w:rsidRPr="003E3C28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hyperlink r:id="rId5" w:history="1">
        <w:r>
          <w:rPr>
            <w:rStyle w:val="Hyperlink"/>
            <w:rFonts w:ascii="Times New Roman" w:eastAsia="Times New Roman" w:hAnsi="Times New Roman" w:cs="B Nazanin" w:hint="cs"/>
            <w:b/>
            <w:bCs/>
            <w:sz w:val="24"/>
            <w:szCs w:val="28"/>
            <w:rtl/>
          </w:rPr>
          <w:t>وبینار</w:t>
        </w:r>
      </w:hyperlink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 ،</w:t>
      </w:r>
      <w:r w:rsidRPr="003E3C28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 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</w:rPr>
        <w:t>Adobe Connect</w:t>
      </w:r>
      <w:r w:rsidRPr="003E3C28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rtl/>
        </w:rPr>
        <w:t>است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>.</w:t>
      </w:r>
    </w:p>
    <w:p w:rsidR="000A709C" w:rsidRPr="003E3C28" w:rsidRDefault="000A709C" w:rsidP="000A709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4"/>
          <w:szCs w:val="28"/>
          <w:rtl/>
        </w:rPr>
      </w:pP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نرم افزار 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</w:rPr>
        <w:t>Adobe Connect</w:t>
      </w:r>
      <w:r w:rsidRPr="003E3C28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 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rtl/>
        </w:rPr>
        <w:t>را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 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rtl/>
        </w:rPr>
        <w:t>از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 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rtl/>
        </w:rPr>
        <w:t>طريق</w:t>
      </w:r>
      <w:r w:rsidRPr="003E3C28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hyperlink r:id="rId6" w:tgtFrame="_blank" w:history="1">
        <w:r w:rsidRPr="003E3C28">
          <w:rPr>
            <w:rFonts w:ascii="Times New Roman" w:eastAsia="Times New Roman" w:hAnsi="Times New Roman" w:cs="B Nazanin"/>
            <w:color w:val="1155CC"/>
            <w:sz w:val="24"/>
            <w:szCs w:val="28"/>
            <w:u w:val="single"/>
          </w:rPr>
          <w:t>http://vu.sbu.ac.ir/vu992/software.php</w:t>
        </w:r>
      </w:hyperlink>
      <w:r w:rsidRPr="003E3C28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 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rtl/>
        </w:rPr>
        <w:t>دانلود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 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rtl/>
        </w:rPr>
        <w:t>و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 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rtl/>
        </w:rPr>
        <w:t>نصب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 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rtl/>
        </w:rPr>
        <w:t>بفرماييد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>.</w:t>
      </w:r>
    </w:p>
    <w:p w:rsidR="000A709C" w:rsidRPr="003E3C28" w:rsidRDefault="000A709C" w:rsidP="000A709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4"/>
          <w:szCs w:val="28"/>
          <w:rtl/>
        </w:rPr>
      </w:pPr>
      <w:r w:rsidRPr="003E3C28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</w:p>
    <w:p w:rsidR="000A709C" w:rsidRPr="003E3C28" w:rsidRDefault="000A709C" w:rsidP="000A709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4"/>
          <w:szCs w:val="28"/>
          <w:rtl/>
        </w:rPr>
      </w:pP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در يک مرورگر يا اپليکيشن 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</w:rPr>
        <w:t>Adobe Connect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 ، آدرس لينک جلسه</w:t>
      </w:r>
    </w:p>
    <w:p w:rsidR="000A709C" w:rsidRPr="003E3C28" w:rsidRDefault="000A709C" w:rsidP="000A709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4"/>
          <w:szCs w:val="28"/>
          <w:rtl/>
        </w:rPr>
      </w:pPr>
      <w:hyperlink r:id="rId7" w:tgtFrame="_blank" w:history="1">
        <w:r w:rsidRPr="003E3C28">
          <w:rPr>
            <w:rFonts w:ascii="Times New Roman" w:eastAsia="Times New Roman" w:hAnsi="Times New Roman" w:cs="B Nazanin"/>
            <w:color w:val="1155CC"/>
            <w:sz w:val="24"/>
            <w:szCs w:val="28"/>
            <w:u w:val="single"/>
          </w:rPr>
          <w:t>http://194.225.24.96/khadamat-amoozeshi</w:t>
        </w:r>
      </w:hyperlink>
    </w:p>
    <w:p w:rsidR="000A709C" w:rsidRPr="003E3C28" w:rsidRDefault="000A709C" w:rsidP="000A709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4"/>
          <w:szCs w:val="28"/>
          <w:rtl/>
        </w:rPr>
      </w:pP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>را وارد کرده و در کادر</w:t>
      </w:r>
      <w:r w:rsidRPr="003E3C28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shd w:val="clear" w:color="auto" w:fill="FFFF00"/>
          <w:rtl/>
        </w:rPr>
        <w:t>مهمان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>، نام و نام خانوادگي خود را به</w:t>
      </w:r>
      <w:r w:rsidRPr="003E3C28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u w:val="single"/>
          <w:rtl/>
        </w:rPr>
        <w:t>لاتين</w:t>
      </w:r>
      <w:r w:rsidRPr="003E3C28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rtl/>
        </w:rPr>
        <w:t>تايپ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 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rtl/>
        </w:rPr>
        <w:t>بفرماييد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>.</w:t>
      </w:r>
    </w:p>
    <w:p w:rsidR="000A709C" w:rsidRPr="003E3C28" w:rsidRDefault="000A709C" w:rsidP="000A709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4"/>
          <w:szCs w:val="28"/>
          <w:rtl/>
        </w:rPr>
      </w:pPr>
      <w:r w:rsidRPr="003E3C28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</w:p>
    <w:p w:rsidR="000A709C" w:rsidRPr="003E3C28" w:rsidRDefault="000A709C" w:rsidP="000A709C">
      <w:pPr>
        <w:shd w:val="clear" w:color="auto" w:fill="FFFFFF"/>
        <w:bidi/>
        <w:spacing w:after="100" w:line="240" w:lineRule="auto"/>
        <w:rPr>
          <w:rFonts w:ascii="Times New Roman" w:eastAsia="Times New Roman" w:hAnsi="Times New Roman" w:cs="B Nazanin"/>
          <w:color w:val="000000"/>
          <w:sz w:val="24"/>
          <w:szCs w:val="28"/>
          <w:rtl/>
        </w:rPr>
      </w:pP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>امکان نصب نرم افزار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</w:rPr>
        <w:t>Adobe Connect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 در</w:t>
      </w:r>
      <w:r w:rsidRPr="003E3C28">
        <w:rPr>
          <w:rFonts w:ascii="Times New Roman" w:eastAsia="Times New Roman" w:hAnsi="Times New Roman" w:cs="Times New Roman" w:hint="cs"/>
          <w:color w:val="000000"/>
          <w:sz w:val="24"/>
          <w:szCs w:val="28"/>
          <w:u w:val="single"/>
          <w:rtl/>
        </w:rPr>
        <w:t> 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u w:val="single"/>
          <w:rtl/>
        </w:rPr>
        <w:t>گوشي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u w:val="single"/>
          <w:rtl/>
        </w:rPr>
        <w:t xml:space="preserve"> 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u w:val="single"/>
          <w:rtl/>
        </w:rPr>
        <w:t>و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u w:val="single"/>
          <w:rtl/>
        </w:rPr>
        <w:t xml:space="preserve"> 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u w:val="single"/>
          <w:rtl/>
        </w:rPr>
        <w:t>تبلت</w:t>
      </w:r>
      <w:r w:rsidRPr="003E3C28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rtl/>
        </w:rPr>
        <w:t>نيز</w:t>
      </w:r>
      <w:r w:rsidRPr="003E3C28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rtl/>
        </w:rPr>
        <w:t>وجود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 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rtl/>
        </w:rPr>
        <w:t>دارد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. 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rtl/>
        </w:rPr>
        <w:t>براي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 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rtl/>
        </w:rPr>
        <w:t>اينکار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 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rtl/>
        </w:rPr>
        <w:t>کافي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 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rtl/>
        </w:rPr>
        <w:t>است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 </w:t>
      </w:r>
      <w:r w:rsidRPr="003E3C28">
        <w:rPr>
          <w:rFonts w:ascii="Times New Roman" w:eastAsia="Times New Roman" w:hAnsi="Times New Roman" w:cs="B Nazanin" w:hint="cs"/>
          <w:color w:val="000000"/>
          <w:sz w:val="24"/>
          <w:szCs w:val="28"/>
          <w:rtl/>
        </w:rPr>
        <w:t>از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 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</w:rPr>
        <w:t>App Store, Play Store, Bazaar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color w:val="000000"/>
          <w:sz w:val="24"/>
          <w:szCs w:val="28"/>
          <w:rtl/>
        </w:rPr>
        <w:t>برنامه مورد نظر</w:t>
      </w:r>
      <w:r w:rsidRPr="003E3C28">
        <w:rPr>
          <w:rFonts w:ascii="Times New Roman" w:eastAsia="Times New Roman" w:hAnsi="Times New Roman" w:cs="B Nazanin"/>
          <w:color w:val="000000"/>
          <w:sz w:val="24"/>
          <w:szCs w:val="28"/>
          <w:rtl/>
        </w:rPr>
        <w:t xml:space="preserve"> را نصب کرده و مراحل فوق را پيش ببريد.</w:t>
      </w:r>
    </w:p>
    <w:p w:rsidR="0004308B" w:rsidRDefault="0004308B">
      <w:pPr>
        <w:rPr>
          <w:rFonts w:hint="cs"/>
          <w:rtl/>
          <w:lang w:bidi="fa-IR"/>
        </w:rPr>
      </w:pPr>
      <w:bookmarkStart w:id="0" w:name="_GoBack"/>
      <w:bookmarkEnd w:id="0"/>
    </w:p>
    <w:sectPr w:rsidR="00043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9C"/>
    <w:rsid w:val="0004308B"/>
    <w:rsid w:val="000A709C"/>
    <w:rsid w:val="003345E3"/>
    <w:rsid w:val="00635330"/>
    <w:rsid w:val="008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4.225.24.96/khadamat-amoozesh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u.sbu.ac.ir/vu992/software.php" TargetMode="External"/><Relationship Id="rId5" Type="http://schemas.openxmlformats.org/officeDocument/2006/relationships/hyperlink" Target="http://194.225.24.96/khadamat-amoozesh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2021-03-03T19:45:00Z</dcterms:created>
  <dcterms:modified xsi:type="dcterms:W3CDTF">2021-03-03T19:45:00Z</dcterms:modified>
</cp:coreProperties>
</file>